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基本公共卫生服务经费（中央直达资金）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基本公共卫生服务经费（中央直达资金） 榕财社指【2023】103号 2100408基本公共卫生服务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94.03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1)健康教育次数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