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74" w:rsidRDefault="00904474" w:rsidP="0090447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B16FD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：</w:t>
      </w:r>
    </w:p>
    <w:p w:rsidR="00317F06" w:rsidRDefault="000D77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报告</w:t>
      </w:r>
    </w:p>
    <w:p w:rsidR="00317F06" w:rsidRDefault="000D77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中国银行仓山支行：</w:t>
      </w:r>
      <w:bookmarkStart w:id="0" w:name="_GoBack"/>
      <w:bookmarkEnd w:id="0"/>
    </w:p>
    <w:p w:rsidR="00317F06" w:rsidRDefault="000D7787">
      <w:pPr>
        <w:ind w:firstLine="560"/>
        <w:rPr>
          <w:spacing w:val="9"/>
          <w:sz w:val="24"/>
        </w:rPr>
      </w:pPr>
      <w:r>
        <w:rPr>
          <w:rFonts w:hint="eastAsia"/>
          <w:sz w:val="28"/>
          <w:szCs w:val="28"/>
        </w:rPr>
        <w:t>以下人员确为我校家庭经济困难学生，烦请贵行为其办理学生资助卡，减免</w:t>
      </w:r>
      <w:r>
        <w:rPr>
          <w:rFonts w:hint="eastAsia"/>
          <w:spacing w:val="9"/>
          <w:sz w:val="24"/>
        </w:rPr>
        <w:t>开卡工本费、年费、小额账户管理费、短信通知</w:t>
      </w:r>
      <w:r>
        <w:rPr>
          <w:rFonts w:hint="eastAsia"/>
          <w:spacing w:val="9"/>
          <w:sz w:val="24"/>
        </w:rPr>
        <w:t>12</w:t>
      </w:r>
      <w:r>
        <w:rPr>
          <w:rFonts w:hint="eastAsia"/>
          <w:spacing w:val="9"/>
          <w:sz w:val="24"/>
        </w:rPr>
        <w:t>个月。</w:t>
      </w:r>
    </w:p>
    <w:p w:rsidR="00317F06" w:rsidRDefault="000D778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学校名称（加盖公章）</w:t>
      </w:r>
    </w:p>
    <w:tbl>
      <w:tblPr>
        <w:tblpPr w:leftFromText="180" w:rightFromText="180" w:vertAnchor="text" w:horzAnchor="page" w:tblpX="2059" w:tblpY="1017"/>
        <w:tblOverlap w:val="never"/>
        <w:tblW w:w="7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2098"/>
        <w:gridCol w:w="2190"/>
        <w:gridCol w:w="2642"/>
      </w:tblGrid>
      <w:tr w:rsidR="00B16FD8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学生姓名</w:t>
            </w: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FD8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D8" w:rsidRDefault="00B16FD8" w:rsidP="00B16FD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17F06" w:rsidRDefault="00317F06" w:rsidP="00AA15F2">
      <w:pPr>
        <w:rPr>
          <w:spacing w:val="9"/>
          <w:sz w:val="24"/>
        </w:rPr>
      </w:pPr>
    </w:p>
    <w:sectPr w:rsidR="00317F06" w:rsidSect="0031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F3" w:rsidRDefault="00B71FF3" w:rsidP="00904474">
      <w:r>
        <w:separator/>
      </w:r>
    </w:p>
  </w:endnote>
  <w:endnote w:type="continuationSeparator" w:id="1">
    <w:p w:rsidR="00B71FF3" w:rsidRDefault="00B71FF3" w:rsidP="0090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F3" w:rsidRDefault="00B71FF3" w:rsidP="00904474">
      <w:r>
        <w:separator/>
      </w:r>
    </w:p>
  </w:footnote>
  <w:footnote w:type="continuationSeparator" w:id="1">
    <w:p w:rsidR="00B71FF3" w:rsidRDefault="00B71FF3" w:rsidP="00904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761237"/>
    <w:rsid w:val="000D7787"/>
    <w:rsid w:val="001A30B3"/>
    <w:rsid w:val="00317F06"/>
    <w:rsid w:val="008E3511"/>
    <w:rsid w:val="00904474"/>
    <w:rsid w:val="00AA15F2"/>
    <w:rsid w:val="00B16FD8"/>
    <w:rsid w:val="00B71FF3"/>
    <w:rsid w:val="49EE51A9"/>
    <w:rsid w:val="4E76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4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44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04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44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5362532</dc:creator>
  <cp:lastModifiedBy>lenovo</cp:lastModifiedBy>
  <cp:revision>4</cp:revision>
  <cp:lastPrinted>2020-10-23T07:59:00Z</cp:lastPrinted>
  <dcterms:created xsi:type="dcterms:W3CDTF">2019-10-23T02:55:00Z</dcterms:created>
  <dcterms:modified xsi:type="dcterms:W3CDTF">2020-10-23T07:59:00Z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