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附件一</w:t>
      </w:r>
    </w:p>
    <w:p>
      <w:pPr>
        <w:ind w:firstLine="2249" w:firstLineChars="800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2020年仓山区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各级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公办幼儿园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及政府购买普惠幼儿园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招生信息表</w:t>
      </w:r>
    </w:p>
    <w:tbl>
      <w:tblPr>
        <w:tblStyle w:val="3"/>
        <w:tblW w:w="15525" w:type="dxa"/>
        <w:tblInd w:w="-7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295"/>
        <w:gridCol w:w="2664"/>
        <w:gridCol w:w="1202"/>
        <w:gridCol w:w="1786"/>
        <w:gridCol w:w="1037"/>
        <w:gridCol w:w="676"/>
        <w:gridCol w:w="1185"/>
        <w:gridCol w:w="675"/>
        <w:gridCol w:w="1080"/>
        <w:gridCol w:w="1230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园所名称</w:t>
            </w:r>
          </w:p>
        </w:tc>
        <w:tc>
          <w:tcPr>
            <w:tcW w:w="266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地   址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示范园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等 级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园所性质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2020年秋季小班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计划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招生数班级数/人数</w:t>
            </w:r>
          </w:p>
        </w:tc>
        <w:tc>
          <w:tcPr>
            <w:tcW w:w="36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招生方式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园所招生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 xml:space="preserve">电话     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收费标准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 xml:space="preserve">保教费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 xml:space="preserve"> 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电脑派位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服务片区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服务片区</w:t>
            </w: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仓山区实验幼儿园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仓山区万春巷21号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省级示范园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3/90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仓前街道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83536392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560元/月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仓山区第一中心幼儿园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仓山区南二环726号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both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both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3/90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both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三叉街街道</w:t>
            </w:r>
          </w:p>
          <w:p>
            <w:pPr>
              <w:widowControl/>
              <w:autoSpaceDE w:val="0"/>
              <w:spacing w:line="0" w:lineRule="atLeast"/>
              <w:jc w:val="both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83755009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430元/月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仓山区东升中心幼儿园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仓山区东升街道南台路537号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2/60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东升街道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83774091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仓山区上渡中心幼儿园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仓山区上渡鹭岭路63号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上渡街道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83593363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仓山区下渡中心幼儿园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仓山区朝阳路279号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下渡街道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86397115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仓山区临江中心幼儿园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仓山区新民街55号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ind w:firstLine="181" w:firstLineChars="100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临江街道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83444069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360元/月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仓山区金山中心幼儿园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仓山区金榕南路553号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1/30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金山街道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83502093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仓山区仓山中心幼儿园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仓山区先农路9号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ind w:firstLine="181" w:firstLineChars="100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86212185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360元/月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仓山区马榕幼儿园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仓山区金榕北路31号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马榕小区内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建新镇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83585544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18120817440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430元/月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仓山区红树林幼儿园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仓山区建新镇花溪南路28号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建新镇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83401876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0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仓山区城门中心幼儿园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仓山区城门镇潘墩山后289号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城门镇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85511383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430元/月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仓山区永南幼儿园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Calibri"/>
                <w:b/>
                <w:bCs/>
                <w:color w:val="auto"/>
                <w:kern w:val="0"/>
                <w:sz w:val="18"/>
                <w:szCs w:val="18"/>
              </w:rPr>
              <w:t>仓山区城门镇浦道支路26-1号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Calibri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Calibri"/>
                <w:b/>
                <w:bCs/>
                <w:color w:val="auto"/>
                <w:kern w:val="0"/>
                <w:sz w:val="18"/>
                <w:szCs w:val="18"/>
              </w:rPr>
              <w:t>4/120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城门镇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Calibri"/>
                <w:b/>
                <w:bCs/>
                <w:color w:val="auto"/>
                <w:kern w:val="0"/>
                <w:sz w:val="18"/>
                <w:szCs w:val="18"/>
              </w:rPr>
              <w:t>83573787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Calibri"/>
                <w:b/>
                <w:bCs/>
                <w:color w:val="auto"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仓山区盖山中心幼儿园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仓山区盖山镇秀宅路9号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宋体" w:cs="Calibri"/>
                <w:b/>
                <w:bCs/>
                <w:color w:val="auto"/>
                <w:kern w:val="0"/>
                <w:sz w:val="18"/>
                <w:szCs w:val="18"/>
              </w:rPr>
              <w:t>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3/90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盖山镇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83533630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Calibri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仓山区螺洲中心幼儿园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仓山区华龙路3号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ind w:firstLine="181" w:firstLineChars="100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3/90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螺洲镇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18059023152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360元/月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仓山区娃娃培育中心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仓山区金洲南路550号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ind w:firstLine="181" w:firstLineChars="100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both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三叉街街道</w:t>
            </w:r>
          </w:p>
          <w:p>
            <w:pPr>
              <w:autoSpaceDE w:val="0"/>
              <w:spacing w:line="0" w:lineRule="atLeas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金山街道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18900269992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闽江师范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高等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专科学校附属实验幼儿园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仓山区建新镇淮安路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建新镇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自主招生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83338799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cs="Calibri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仓山区实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幼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正祥奥园分园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(暂名）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仓山区盘屿路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83536392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仓山区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马榕园洪塘分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园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（暂名）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仓山区西三环26号洪塘新城小区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旁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ind w:firstLine="181" w:firstLineChars="100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建新镇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83585544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18120817440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240" w:lineRule="auto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19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福建省金山麦浦幼儿园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仓山区麦浦路20号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ind w:firstLine="181" w:firstLineChars="100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建新镇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自主招生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83051436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仓山区城门镇城门幼儿园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仓山区城门村城南666号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ind w:firstLine="181" w:firstLineChars="100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2/60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城门镇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83536321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Theme="minorEastAsia" w:hAnsiTheme="minorEastAsia" w:eastAsia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bCs/>
                <w:color w:val="auto"/>
                <w:kern w:val="0"/>
                <w:sz w:val="18"/>
                <w:szCs w:val="18"/>
              </w:rPr>
              <w:t>18144019656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21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仓山区建新镇中心幼儿园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auto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仓山区建新镇洪塘支路30号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ind w:firstLine="181" w:firstLineChars="100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2/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建新镇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83742045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仓山区盛景黄山幼儿园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auto"/>
              <w:jc w:val="both"/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仓山区潘敦路105号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ind w:firstLine="181" w:firstLineChars="100"/>
              <w:jc w:val="both"/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城门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87523986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仓山区国投浦口幼儿园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60" w:lineRule="auto"/>
              <w:jc w:val="both"/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仓山区三环路浦口新城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ind w:firstLine="181" w:firstLineChars="100"/>
              <w:jc w:val="both"/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盖山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87523986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仓山区博雅首山幼儿园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仓山区首山路62号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83512312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仓山区梅沙金域华府幼儿园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仓山区东升街道东濂路7号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8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87620511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仓山区晟禾美墩苑幼儿园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仓山区下渡街道江边洲路1号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13788874157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63116008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仓山区私立长颈鹿幼儿园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仓山区先锋路33-1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3/90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18650053000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仓山区南台幼儿园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仓山区上渡路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33号南台新苑玫瑰园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88250919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仓山区私立露恩幼儿园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仓山区湖畔路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15号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  <w:t>普通园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83415129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金山小金星幼儿园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仓山区金环路13-1号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88003982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仓山区晟禾华文幼儿园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仓山区滨州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路20号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  <w:t>88201115-808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774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仓山区爱唯大地幼儿园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仓山区金山金桔路2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88205487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仓山区私立金康幼儿园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仓山区金山街道金康路148号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省级示范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18850427175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13348279818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1008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仓山区金蕾幼儿园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仓山区上雁路54号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88074838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18"/>
                <w:szCs w:val="18"/>
              </w:rPr>
              <w:t>仓山区金骏幼儿园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18"/>
                <w:szCs w:val="18"/>
              </w:rPr>
              <w:t>仓山区亭头路140号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18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18"/>
                <w:szCs w:val="18"/>
                <w:lang w:val="en-US"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18"/>
                <w:szCs w:val="18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18"/>
                <w:szCs w:val="18"/>
              </w:rPr>
              <w:t>88209355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仓山区美林湾儿童发展幼儿园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仓山区卢滨路639号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/12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83838513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13314958128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eastAsia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仓山区东森幼幼幼儿园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仓山区洪湾中路葛屿支路融信大卫城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44栋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18960956505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0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仓山区华夏滨江幼儿园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仓山区闽江大道90号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18150811888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74元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仓山区金桔幼儿园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仓山区金港路3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市级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5/150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83745848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774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仓山区福湾幼儿园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仓山区福湾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新城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玉兰一路3号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市级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8326699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仓山区金诚小金星幼儿园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仓山区闽江大道128号香江明珠内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83055269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仓山区晟禾红树林幼儿园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仓山区建新镇橘园洲花溪南路18号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4/110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13788874173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仓山区晟禾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华冠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仓山区建新保利西江林语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17号楼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18065181031  83863805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仓山区晟禾立至幼儿园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仓山区盘屿路122号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83300306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仓山区晟禾橡树湾幼儿园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仓山区建新镇花溪南路39号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13960778552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仓山区博仕堡幼儿园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仓山区金山大道198号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88103899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仓山区百花新苑幼儿园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仓山区百花洲路9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5/150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18106078025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13655065583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仓山区佳博幼儿园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仓山区福湾玉兰一路19号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83849477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仓山区晟禾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华宏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仓山区金祥路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668号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17359119360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仓山区幼优幼儿园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仓山区金洲北路20号6幢1层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62737888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仓山区文心白宫幼儿园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仓山区建新镇花溪南路41号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19959136699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仓山区卓越智能幼儿园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仓山区金山大道6号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87985133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positio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仓山区融信第一城智博幼儿园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仓山区金山大道580-93号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6/180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88079566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仓山区江南名城幼儿园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福州市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仓山区金山大道518号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87283955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648元/月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东方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仓山区上三路牛眠山巷99号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83417868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15880060722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仓山区晟禾联建幼儿园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仓山区仓山镇联建路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19号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市级示范园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83195969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774元/月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仓山区万升豆豆幼儿园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仓山区上三路牛眠山巷65号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5/150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18050157999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仓山区闽江世纪城青苗荟临湖苑幼儿园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仓山区盖山镇林浦路闽江世纪城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87310151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仓山区闽江世纪城青苗荟临江苑幼儿园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仓山区盖山镇林浦路闽江世纪城A区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83302172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仓山区小茉莉胪雷幼儿园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仓山区城门镇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胪祥路8号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88688082             15059127655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648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仓山区晟禾天悦湾幼儿园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仓山区城门镇龙江路98号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13559100902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福州市仓山区阳光幼儿园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仓山区福峡路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11号新仓山洋楼内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区级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示范园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83448976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both"/>
              <w:rPr>
                <w:rFonts w:hint="default" w:ascii="宋体" w:hAnsi="宋体" w:eastAsia="宋体" w:cs="Calibri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  <w:lang w:val="en-US" w:eastAsia="zh-CN" w:bidi="ar-SA"/>
              </w:rPr>
              <w:t>63</w:t>
            </w:r>
          </w:p>
        </w:tc>
        <w:tc>
          <w:tcPr>
            <w:tcW w:w="2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世纪星幼儿园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仓山区福峡路76号世纪景城小区内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政府购买园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83535611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702元/月</w:t>
            </w:r>
          </w:p>
        </w:tc>
      </w:tr>
    </w:tbl>
    <w:p>
      <w:pPr>
        <w:pStyle w:val="2"/>
        <w:spacing w:before="0" w:beforeAutospacing="0" w:after="0" w:afterAutospacing="0" w:line="600" w:lineRule="exact"/>
        <w:ind w:right="480"/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备注：省属高校办、部门办幼儿园及部队幼儿园相关招生信息，以园所公布的招生公告为准。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23A"/>
    <w:rsid w:val="00611883"/>
    <w:rsid w:val="0091623A"/>
    <w:rsid w:val="00D7149C"/>
    <w:rsid w:val="00E950A9"/>
    <w:rsid w:val="00F16880"/>
    <w:rsid w:val="036C1465"/>
    <w:rsid w:val="05D018A7"/>
    <w:rsid w:val="0C033F6A"/>
    <w:rsid w:val="146E1383"/>
    <w:rsid w:val="16114559"/>
    <w:rsid w:val="266D13AC"/>
    <w:rsid w:val="26DD5270"/>
    <w:rsid w:val="28460E6C"/>
    <w:rsid w:val="2AE97479"/>
    <w:rsid w:val="2AF96C46"/>
    <w:rsid w:val="2D257D46"/>
    <w:rsid w:val="31AA3F5D"/>
    <w:rsid w:val="380C6AC5"/>
    <w:rsid w:val="3ABF5628"/>
    <w:rsid w:val="3E123618"/>
    <w:rsid w:val="4C5D7AC7"/>
    <w:rsid w:val="4C6E5A40"/>
    <w:rsid w:val="4E8F0F52"/>
    <w:rsid w:val="4EE41BF5"/>
    <w:rsid w:val="52D178F3"/>
    <w:rsid w:val="616440BC"/>
    <w:rsid w:val="63E86326"/>
    <w:rsid w:val="67485012"/>
    <w:rsid w:val="71AC2BF3"/>
    <w:rsid w:val="7203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1583</Characters>
  <Lines>13</Lines>
  <Paragraphs>3</Paragraphs>
  <TotalTime>1</TotalTime>
  <ScaleCrop>false</ScaleCrop>
  <LinksUpToDate>false</LinksUpToDate>
  <CharactersWithSpaces>1857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2020-05-18T06:33:00Z</dcterms:created>
  <dc:creator>Administrator</dc:creator>
  <cp:lastModifiedBy>admin</cp:lastModifiedBy>
  <cp:lastPrinted>2020-06-12T02:58:00Z</cp:lastPrinted>
  <dcterms:modified xsi:type="dcterms:W3CDTF">2020-06-15T00:31:13Z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