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仓山区2023年度征兵工作补助经费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仓山区2023年度征兵工作补助经费（50299其他商品和服务支出；30299其他商品和服务支出）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